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686B7" w14:textId="77777777" w:rsidR="009573F1" w:rsidRPr="00EE778F" w:rsidRDefault="009573F1" w:rsidP="00EE778F">
      <w:pPr>
        <w:spacing w:after="0" w:line="240" w:lineRule="auto"/>
        <w:jc w:val="center"/>
        <w:rPr>
          <w:b/>
          <w:sz w:val="28"/>
          <w:szCs w:val="28"/>
        </w:rPr>
      </w:pPr>
      <w:r w:rsidRPr="00EE778F">
        <w:rPr>
          <w:b/>
          <w:sz w:val="28"/>
          <w:szCs w:val="28"/>
        </w:rPr>
        <w:t>CAPE FEAR PICKLEBALL CLUB</w:t>
      </w:r>
    </w:p>
    <w:p w14:paraId="05848009" w14:textId="77777777" w:rsidR="009573F1" w:rsidRPr="00EE778F" w:rsidRDefault="009573F1" w:rsidP="00EE778F">
      <w:pPr>
        <w:spacing w:after="0" w:line="240" w:lineRule="auto"/>
        <w:jc w:val="center"/>
        <w:rPr>
          <w:b/>
          <w:sz w:val="28"/>
          <w:szCs w:val="28"/>
        </w:rPr>
      </w:pPr>
      <w:r w:rsidRPr="00EE778F">
        <w:rPr>
          <w:b/>
          <w:sz w:val="28"/>
          <w:szCs w:val="28"/>
        </w:rPr>
        <w:t>BOARD MEETING MINUTES</w:t>
      </w:r>
    </w:p>
    <w:p w14:paraId="403EA179" w14:textId="5566530D" w:rsidR="005C31AC" w:rsidRPr="00EE778F" w:rsidRDefault="00D018C1" w:rsidP="00EE778F">
      <w:pPr>
        <w:spacing w:after="0" w:line="240" w:lineRule="auto"/>
        <w:jc w:val="center"/>
        <w:rPr>
          <w:b/>
          <w:sz w:val="28"/>
          <w:szCs w:val="28"/>
        </w:rPr>
      </w:pPr>
      <w:r>
        <w:rPr>
          <w:b/>
          <w:sz w:val="28"/>
          <w:szCs w:val="28"/>
        </w:rPr>
        <w:t>April 10</w:t>
      </w:r>
      <w:r w:rsidR="009573F1" w:rsidRPr="00EE778F">
        <w:rPr>
          <w:b/>
          <w:sz w:val="28"/>
          <w:szCs w:val="28"/>
        </w:rPr>
        <w:t>, 2019</w:t>
      </w:r>
    </w:p>
    <w:p w14:paraId="3F439CC7" w14:textId="1FE247CD" w:rsidR="009573F1" w:rsidRDefault="009573F1" w:rsidP="009573F1">
      <w:pPr>
        <w:spacing w:after="0" w:line="240" w:lineRule="auto"/>
      </w:pPr>
    </w:p>
    <w:p w14:paraId="46E93E37" w14:textId="45CC8E5F" w:rsidR="009573F1" w:rsidRDefault="009573F1" w:rsidP="009573F1">
      <w:pPr>
        <w:spacing w:after="0" w:line="240" w:lineRule="auto"/>
      </w:pPr>
      <w:r>
        <w:t xml:space="preserve">The meeting was held at the Midtown YMCA and commenced at </w:t>
      </w:r>
      <w:r w:rsidR="00D018C1">
        <w:t>3:00 PM</w:t>
      </w:r>
      <w:r>
        <w:t>.</w:t>
      </w:r>
    </w:p>
    <w:p w14:paraId="2C2D09F7" w14:textId="56E40A11" w:rsidR="009573F1" w:rsidRDefault="009573F1" w:rsidP="009573F1">
      <w:pPr>
        <w:spacing w:after="0" w:line="240" w:lineRule="auto"/>
      </w:pPr>
    </w:p>
    <w:p w14:paraId="05631701" w14:textId="7D0E5459" w:rsidR="009573F1" w:rsidRDefault="009573F1" w:rsidP="009573F1">
      <w:pPr>
        <w:spacing w:after="0" w:line="240" w:lineRule="auto"/>
      </w:pPr>
      <w:r>
        <w:t>Board Members present were:  Bill Bradford, President, Grace Gilligan, Director of Membership, Joe Reina, Director of Training, Feri Nejad, Director of Social Events, Jane Klippel, Treasurer</w:t>
      </w:r>
      <w:r w:rsidR="00D018C1">
        <w:t>, Mike Walz, Director of Competition, Carolyn Ryan, Vice-President</w:t>
      </w:r>
      <w:r w:rsidR="000569F6">
        <w:t>, and Emily Martinelli, Director of Communications</w:t>
      </w:r>
      <w:r w:rsidR="00D018C1">
        <w:t xml:space="preserve">. </w:t>
      </w:r>
      <w:r w:rsidR="000569F6">
        <w:t xml:space="preserve"> Absent was</w:t>
      </w:r>
      <w:r>
        <w:t xml:space="preserve">:  </w:t>
      </w:r>
      <w:r w:rsidR="00D018C1">
        <w:t>Jeanne Login, Secretary</w:t>
      </w:r>
      <w:r>
        <w:t>.   Attendance was sufficient for a quorum.</w:t>
      </w:r>
    </w:p>
    <w:p w14:paraId="64593015" w14:textId="3CDB3FEE" w:rsidR="005C31AC" w:rsidRDefault="005C31AC"/>
    <w:p w14:paraId="57DA4CF8" w14:textId="147EFEB7" w:rsidR="005C31AC" w:rsidRDefault="009573F1">
      <w:r>
        <w:t xml:space="preserve">The </w:t>
      </w:r>
      <w:r w:rsidR="00D018C1">
        <w:t>March</w:t>
      </w:r>
      <w:r w:rsidR="005C31AC">
        <w:t xml:space="preserve"> meeting minutes </w:t>
      </w:r>
      <w:r w:rsidR="00D018C1">
        <w:t>were moved for approval by Joe Reina, seconded by Carolyn, and approved</w:t>
      </w:r>
      <w:r>
        <w:t>.</w:t>
      </w:r>
    </w:p>
    <w:p w14:paraId="6E8E0F56" w14:textId="0A95F2D6" w:rsidR="004926FF" w:rsidRDefault="009573F1">
      <w:r w:rsidRPr="009573F1">
        <w:rPr>
          <w:b/>
        </w:rPr>
        <w:t>PRESIDENT REPORT:</w:t>
      </w:r>
      <w:r w:rsidR="00D018C1">
        <w:t xml:space="preserve">  Bill Bradford indicated that the club’s liability policy would need to be renewed by early June, and he would undertake this process.</w:t>
      </w:r>
    </w:p>
    <w:p w14:paraId="43D62866" w14:textId="3109D872" w:rsidR="005C31AC" w:rsidRDefault="00D018C1">
      <w:r>
        <w:t xml:space="preserve">Regarding </w:t>
      </w:r>
      <w:r w:rsidR="005C31AC">
        <w:t>Steve</w:t>
      </w:r>
      <w:r w:rsidR="009573F1">
        <w:t xml:space="preserve"> Morrisey’s request to have the CFPC sign a </w:t>
      </w:r>
      <w:r w:rsidR="005C31AC">
        <w:t>contract</w:t>
      </w:r>
      <w:r w:rsidR="009573F1">
        <w:t xml:space="preserve"> with him to provide training services at the North</w:t>
      </w:r>
      <w:r>
        <w:t>ern</w:t>
      </w:r>
      <w:r w:rsidR="009573F1">
        <w:t xml:space="preserve"> Regional Park</w:t>
      </w:r>
      <w:r>
        <w:t xml:space="preserve"> and</w:t>
      </w:r>
      <w:r w:rsidR="004926FF">
        <w:t xml:space="preserve"> </w:t>
      </w:r>
      <w:r w:rsidR="009573F1">
        <w:t>Jeanne</w:t>
      </w:r>
      <w:r>
        <w:t>’s</w:t>
      </w:r>
      <w:r w:rsidR="009573F1">
        <w:t xml:space="preserve"> </w:t>
      </w:r>
      <w:r>
        <w:t xml:space="preserve">suggestion </w:t>
      </w:r>
      <w:r w:rsidR="009573F1">
        <w:t xml:space="preserve">that we </w:t>
      </w:r>
      <w:r w:rsidR="004926FF">
        <w:t xml:space="preserve">need </w:t>
      </w:r>
      <w:r w:rsidR="009573F1">
        <w:t xml:space="preserve">confirmation </w:t>
      </w:r>
      <w:r w:rsidR="004926FF">
        <w:t xml:space="preserve">Steve </w:t>
      </w:r>
      <w:r w:rsidR="009573F1">
        <w:t>can</w:t>
      </w:r>
      <w:r w:rsidR="004926FF">
        <w:t xml:space="preserve"> get CFPC named as additional insure</w:t>
      </w:r>
      <w:r>
        <w:t xml:space="preserve">d on the IPTPA insurance policy, </w:t>
      </w:r>
      <w:r w:rsidR="004926FF">
        <w:t xml:space="preserve">Bill </w:t>
      </w:r>
      <w:r>
        <w:t>reported that Steve declined to add CFPC to his IPTPA liability insurance policy</w:t>
      </w:r>
      <w:r w:rsidR="004926FF">
        <w:t>.</w:t>
      </w:r>
      <w:r>
        <w:t xml:space="preserve">  Rather, </w:t>
      </w:r>
      <w:r w:rsidRPr="00C35CEA">
        <w:rPr>
          <w:b/>
        </w:rPr>
        <w:t>Steve</w:t>
      </w:r>
      <w:r>
        <w:t xml:space="preserve"> suggested that CFPC consider adding adjunct trainers to such a CFPC policy.  Bill will check with the club’s insurance c</w:t>
      </w:r>
      <w:r w:rsidR="00B4506E">
        <w:t>ompany to see if this is feasible and/or cost the club more money to do so.</w:t>
      </w:r>
      <w:r w:rsidR="00C35CEA">
        <w:t xml:space="preserve">  Bill will also check with the insurance company regarding any liability of teaching pickleball to children in schools.</w:t>
      </w:r>
    </w:p>
    <w:p w14:paraId="7130ACAE" w14:textId="77777777" w:rsidR="00C35CEA" w:rsidRDefault="00C35CEA" w:rsidP="00C35CEA">
      <w:r w:rsidRPr="005A53B0">
        <w:rPr>
          <w:b/>
        </w:rPr>
        <w:t>VICE PRESIDENT</w:t>
      </w:r>
      <w:r>
        <w:t>:  Carolyn Ryan explained that she had the opportunity, in conjunction with the school’s regular PE teacher, to teach 3</w:t>
      </w:r>
      <w:r w:rsidRPr="00C35CEA">
        <w:rPr>
          <w:vertAlign w:val="superscript"/>
        </w:rPr>
        <w:t>rd</w:t>
      </w:r>
      <w:r>
        <w:t>, 4</w:t>
      </w:r>
      <w:r w:rsidRPr="00C35CEA">
        <w:rPr>
          <w:vertAlign w:val="superscript"/>
        </w:rPr>
        <w:t>th</w:t>
      </w:r>
      <w:r>
        <w:t>, &amp; 5</w:t>
      </w:r>
      <w:r w:rsidRPr="00C35CEA">
        <w:rPr>
          <w:vertAlign w:val="superscript"/>
        </w:rPr>
        <w:t>th</w:t>
      </w:r>
      <w:r>
        <w:t xml:space="preserve"> grade children at Ogden Elementary School aspects of pickleball.  Carolyn will explore continuing this idea with the New Hanover Regional Athletic Director.</w:t>
      </w:r>
    </w:p>
    <w:p w14:paraId="73F2FD28" w14:textId="77777777" w:rsidR="00C35CEA" w:rsidRDefault="00C35CEA" w:rsidP="00C35CEA">
      <w:r w:rsidRPr="005A53B0">
        <w:rPr>
          <w:b/>
        </w:rPr>
        <w:t>SECRETARY:</w:t>
      </w:r>
      <w:r>
        <w:t xml:space="preserve">   Jeanne Login was absent, and there is no report.</w:t>
      </w:r>
    </w:p>
    <w:p w14:paraId="71088433" w14:textId="77777777" w:rsidR="00C35CEA" w:rsidRDefault="00C35CEA" w:rsidP="00C35CEA">
      <w:r w:rsidRPr="005A53B0">
        <w:rPr>
          <w:b/>
        </w:rPr>
        <w:t>TREASURER:</w:t>
      </w:r>
      <w:r>
        <w:t xml:space="preserve">  Jane Klippel reported that there was a balance of $7,692.25 in the Bank.</w:t>
      </w:r>
    </w:p>
    <w:p w14:paraId="545C76ED" w14:textId="77777777" w:rsidR="00C35CEA" w:rsidRDefault="00C35CEA" w:rsidP="00C35CEA">
      <w:r w:rsidRPr="005A53B0">
        <w:rPr>
          <w:b/>
        </w:rPr>
        <w:t>DIRECTOR OF MEMBERSHIP:</w:t>
      </w:r>
      <w:r>
        <w:t xml:space="preserve">   Grace Gilligan reported that membership stands at 206. </w:t>
      </w:r>
    </w:p>
    <w:p w14:paraId="16D8C5F1" w14:textId="6A5DFA21" w:rsidR="005566D9" w:rsidRDefault="00C35CEA">
      <w:r w:rsidRPr="00C35CEA">
        <w:rPr>
          <w:b/>
        </w:rPr>
        <w:t>DIRECTOR OF TRAINING:</w:t>
      </w:r>
      <w:r>
        <w:rPr>
          <w:b/>
        </w:rPr>
        <w:t xml:space="preserve">  </w:t>
      </w:r>
      <w:r w:rsidR="009573F1">
        <w:t>Joe Reina brough</w:t>
      </w:r>
      <w:r w:rsidR="005A53B0">
        <w:t>t</w:t>
      </w:r>
      <w:r w:rsidR="009573F1">
        <w:t xml:space="preserve"> up that the b</w:t>
      </w:r>
      <w:r w:rsidR="004926FF">
        <w:t>all machine</w:t>
      </w:r>
      <w:r w:rsidR="009573F1">
        <w:t xml:space="preserve"> is still housed</w:t>
      </w:r>
      <w:r w:rsidR="004926FF">
        <w:t xml:space="preserve"> at </w:t>
      </w:r>
      <w:r w:rsidR="009573F1">
        <w:t>his</w:t>
      </w:r>
      <w:r w:rsidR="004926FF">
        <w:t xml:space="preserve"> house.  He has stopped bring</w:t>
      </w:r>
      <w:r w:rsidR="005A53B0">
        <w:t>i</w:t>
      </w:r>
      <w:r w:rsidR="004926FF">
        <w:t>ng it to Greenfield Lake because most people seem to want to play</w:t>
      </w:r>
      <w:r w:rsidR="005A53B0">
        <w:t xml:space="preserve"> games, </w:t>
      </w:r>
      <w:r w:rsidR="004926FF">
        <w:t xml:space="preserve">not train.  For the training that will be conducted at an intermediate level, </w:t>
      </w:r>
      <w:r w:rsidR="005A53B0">
        <w:t xml:space="preserve">we </w:t>
      </w:r>
      <w:r w:rsidR="004926FF">
        <w:t xml:space="preserve">should continue to use it.  Feri suggested that we offer use to members without </w:t>
      </w:r>
      <w:r w:rsidR="007F439B">
        <w:t xml:space="preserve">a </w:t>
      </w:r>
      <w:r w:rsidR="004926FF">
        <w:t xml:space="preserve">fee.  </w:t>
      </w:r>
      <w:r w:rsidR="005A53B0">
        <w:t xml:space="preserve">The Board members agreed. </w:t>
      </w:r>
      <w:r w:rsidR="004926FF">
        <w:t xml:space="preserve"> Bill will ask Emily to post that on website.</w:t>
      </w:r>
      <w:r w:rsidR="005566D9">
        <w:t xml:space="preserve"> </w:t>
      </w:r>
      <w:r w:rsidR="005A53B0">
        <w:t xml:space="preserve"> A discussion was held as to other members that live in Wilmington could house the machine.  </w:t>
      </w:r>
      <w:r w:rsidR="005566D9">
        <w:t xml:space="preserve"> </w:t>
      </w:r>
      <w:r w:rsidR="00D57499">
        <w:t>Joe indicated that Mallory O’Malley volunteered to house the machine.  Joe will follow up with her to ascertain if she is still willing and whether her home is reasonably convenient to do this</w:t>
      </w:r>
      <w:r w:rsidR="005566D9">
        <w:t>.</w:t>
      </w:r>
    </w:p>
    <w:p w14:paraId="7013CC12" w14:textId="449F7353" w:rsidR="00D57499" w:rsidRDefault="00D57499">
      <w:r>
        <w:t xml:space="preserve">Joe also sent out an email to survey Greenfield Lake Intermediate training attendees in order to gauge the effectiveness of this training.  Additionally, on 27 April, training at Greenfield Lake will begin at 8 AM versus 9 AM.  This is to accommodate the higher temperatures.  </w:t>
      </w:r>
    </w:p>
    <w:p w14:paraId="0F5094D3" w14:textId="77450938" w:rsidR="004A3699" w:rsidRDefault="005A53B0">
      <w:r w:rsidRPr="005A53B0">
        <w:rPr>
          <w:b/>
        </w:rPr>
        <w:t>DIRECTOR OF COMMUNICATIONS:</w:t>
      </w:r>
      <w:r w:rsidR="004A3699">
        <w:t xml:space="preserve"> </w:t>
      </w:r>
      <w:r>
        <w:t xml:space="preserve"> Emily </w:t>
      </w:r>
      <w:r w:rsidR="000569F6">
        <w:t xml:space="preserve">Martinelli and other Board members discussed the ongoing problem of accurate emails for Club members.  The Board agreed to try using </w:t>
      </w:r>
      <w:r w:rsidR="00877345">
        <w:t>Mail chimp</w:t>
      </w:r>
      <w:r w:rsidR="000569F6">
        <w:t xml:space="preserve"> for mass club emails, and Emily will create an account for Bill.  Emily will also put a notice on the club’s website informing members to be alert for any such information emails through </w:t>
      </w:r>
      <w:r w:rsidR="00877345">
        <w:t>Mail chimp</w:t>
      </w:r>
      <w:r w:rsidR="000569F6">
        <w:t>.</w:t>
      </w:r>
    </w:p>
    <w:p w14:paraId="76B0C916" w14:textId="2C7EBBF5" w:rsidR="004A3699" w:rsidRDefault="005A53B0">
      <w:r w:rsidRPr="005A53B0">
        <w:rPr>
          <w:b/>
        </w:rPr>
        <w:t>DIRECTOR OF COMPETITION:</w:t>
      </w:r>
      <w:r>
        <w:t xml:space="preserve">  Mike Walz </w:t>
      </w:r>
      <w:r w:rsidR="00291D56">
        <w:t xml:space="preserve">said it cost $400 for a club storage box at Castle Hayne’s Northern Regional Park, and he would try one of the type nets, specifically on its ease, or lack thereof, to assemble and disassemble. </w:t>
      </w:r>
      <w:r w:rsidR="003F714F">
        <w:t xml:space="preserve"> </w:t>
      </w:r>
    </w:p>
    <w:p w14:paraId="6773553E" w14:textId="24F92187" w:rsidR="003F714F" w:rsidRPr="00044483" w:rsidRDefault="003F714F" w:rsidP="00044483">
      <w:r w:rsidRPr="003F714F">
        <w:rPr>
          <w:b/>
        </w:rPr>
        <w:lastRenderedPageBreak/>
        <w:t>DIRECTOR OF SOCIAL EVENTS:</w:t>
      </w:r>
      <w:r>
        <w:rPr>
          <w:b/>
        </w:rPr>
        <w:t xml:space="preserve">  </w:t>
      </w:r>
      <w:r>
        <w:t xml:space="preserve">Feri Nejad discussed having </w:t>
      </w:r>
      <w:r w:rsidR="007F439B">
        <w:t xml:space="preserve">fewer </w:t>
      </w:r>
      <w:r>
        <w:t>social events</w:t>
      </w:r>
      <w:r w:rsidR="007F439B">
        <w:t>.</w:t>
      </w:r>
      <w:r>
        <w:t xml:space="preserve">  </w:t>
      </w:r>
      <w:r w:rsidR="007F439B">
        <w:t xml:space="preserve">She said the next social will be on Saturday, 15 June, at Northern Regional Park in Castle Hayne.  </w:t>
      </w:r>
      <w:r>
        <w:t xml:space="preserve">The </w:t>
      </w:r>
      <w:r w:rsidR="007F439B">
        <w:t>event will be Party and Play combination that will be from 9 AM to 1 PM.  The club will provide lunch and sodas.  Members will be asked to bring a dessert or some kind of side dish.   Two parties, to be held inside, are being considered, one for Halloween and the other a holiday event in early to mid-December.</w:t>
      </w:r>
    </w:p>
    <w:p w14:paraId="4F4117DD" w14:textId="485511AD" w:rsidR="00EC0B31" w:rsidRPr="00044483" w:rsidRDefault="00044483" w:rsidP="00044483">
      <w:pPr>
        <w:jc w:val="center"/>
        <w:rPr>
          <w:b/>
        </w:rPr>
      </w:pPr>
      <w:r w:rsidRPr="00044483">
        <w:rPr>
          <w:b/>
        </w:rPr>
        <w:t>OLD BUSINESS</w:t>
      </w:r>
    </w:p>
    <w:p w14:paraId="522A586A" w14:textId="0358A1B4" w:rsidR="00044483" w:rsidRDefault="00044483" w:rsidP="00EE778F">
      <w:r>
        <w:t>Training has been predominantly on Saturday mornings at Greenfield Lake.  Prior to weather issues, attendance seemed to be good.  It is fulfilling its intended objective of introducing people to pickleball.  We expect that the Survey responses will help defin</w:t>
      </w:r>
      <w:r w:rsidR="00144F88">
        <w:t>e curriculum for next session.</w:t>
      </w:r>
    </w:p>
    <w:p w14:paraId="7FEB5CEB" w14:textId="7A403374" w:rsidR="00144F88" w:rsidRPr="00044483" w:rsidRDefault="00144F88" w:rsidP="00EE778F">
      <w:pPr>
        <w:rPr>
          <w:b/>
        </w:rPr>
      </w:pPr>
      <w:r>
        <w:t>Lisa Cunningham passed out sponsor forms for the forthcoming August Parkinson Pickleball Tournament at the Mid-town Y.  The Club agreed to become a sponsor, and the Board approved a $1,000.00 donation for this worthy cause.  Club members will be invited to an exhibition at the Y on 16 August.</w:t>
      </w:r>
    </w:p>
    <w:p w14:paraId="584D79D0" w14:textId="65221FD1" w:rsidR="00EC0B31" w:rsidRPr="00044483" w:rsidRDefault="00044483" w:rsidP="00044483">
      <w:pPr>
        <w:jc w:val="center"/>
        <w:rPr>
          <w:b/>
        </w:rPr>
      </w:pPr>
      <w:r w:rsidRPr="00044483">
        <w:rPr>
          <w:b/>
        </w:rPr>
        <w:t>NEW BUSINESS</w:t>
      </w:r>
    </w:p>
    <w:p w14:paraId="436C75F0" w14:textId="1D63EC84" w:rsidR="00EC0B31" w:rsidRDefault="00044483">
      <w:r>
        <w:t xml:space="preserve">The Board agreed </w:t>
      </w:r>
      <w:r w:rsidR="004A6746">
        <w:t>to keep the Club’s Mission Statement as presently written, since it seems to encompass all that is necessary.  Bill agreed to begin fashioning some goals and strategies to support the Mission Statement.</w:t>
      </w:r>
    </w:p>
    <w:p w14:paraId="0E4F6748" w14:textId="25F389B3" w:rsidR="004971B8" w:rsidRDefault="004971B8">
      <w:r>
        <w:t xml:space="preserve">Jeanne will talk to Jesse </w:t>
      </w:r>
      <w:r w:rsidR="00044483">
        <w:t xml:space="preserve">Simon </w:t>
      </w:r>
      <w:r>
        <w:t>about an exhibition</w:t>
      </w:r>
      <w:r w:rsidR="00044483">
        <w:t xml:space="preserve"> game at the </w:t>
      </w:r>
      <w:r w:rsidR="004A6746">
        <w:t xml:space="preserve">Y’s </w:t>
      </w:r>
      <w:r>
        <w:t xml:space="preserve">Friday night </w:t>
      </w:r>
      <w:r w:rsidR="00044483">
        <w:t>opening event for the tournament.  We will also talk to him about a children’s division</w:t>
      </w:r>
      <w:r w:rsidR="00EE778F">
        <w:t>.</w:t>
      </w:r>
    </w:p>
    <w:p w14:paraId="2559CC5A" w14:textId="6A5D67D1" w:rsidR="00213D4D" w:rsidRDefault="00EE778F">
      <w:r>
        <w:t>A m</w:t>
      </w:r>
      <w:r w:rsidR="00213D4D">
        <w:t xml:space="preserve">otion </w:t>
      </w:r>
      <w:r>
        <w:t>was made to</w:t>
      </w:r>
      <w:r w:rsidR="00213D4D">
        <w:t xml:space="preserve"> adjourn the meeting</w:t>
      </w:r>
      <w:r>
        <w:t xml:space="preserve"> and seconded</w:t>
      </w:r>
      <w:r w:rsidR="00213D4D">
        <w:t xml:space="preserve">. </w:t>
      </w:r>
      <w:r>
        <w:t xml:space="preserve"> The m</w:t>
      </w:r>
      <w:r w:rsidR="00213D4D">
        <w:t xml:space="preserve">eeting next Month will be </w:t>
      </w:r>
      <w:r w:rsidR="004A6746">
        <w:t xml:space="preserve">June </w:t>
      </w:r>
      <w:r w:rsidR="00213D4D">
        <w:t>1</w:t>
      </w:r>
      <w:r w:rsidR="004A6746">
        <w:t>2</w:t>
      </w:r>
      <w:r w:rsidR="00213D4D" w:rsidRPr="00213D4D">
        <w:rPr>
          <w:vertAlign w:val="superscript"/>
        </w:rPr>
        <w:t>th</w:t>
      </w:r>
      <w:r w:rsidR="00213D4D">
        <w:t xml:space="preserve"> at 11 </w:t>
      </w:r>
      <w:r w:rsidR="004A6746">
        <w:t>AM</w:t>
      </w:r>
      <w:bookmarkStart w:id="0" w:name="_GoBack"/>
      <w:bookmarkEnd w:id="0"/>
      <w:r w:rsidR="00213D4D">
        <w:t xml:space="preserve"> at the </w:t>
      </w:r>
      <w:r>
        <w:t>M</w:t>
      </w:r>
      <w:r w:rsidR="00213D4D">
        <w:t xml:space="preserve">idtown </w:t>
      </w:r>
      <w:r>
        <w:t>Y</w:t>
      </w:r>
      <w:r w:rsidR="00213D4D">
        <w:t>.</w:t>
      </w:r>
    </w:p>
    <w:p w14:paraId="2A568C11" w14:textId="77777777" w:rsidR="005C31AC" w:rsidRDefault="005C31AC"/>
    <w:sectPr w:rsidR="005C31AC" w:rsidSect="00EE7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AC"/>
    <w:rsid w:val="00044483"/>
    <w:rsid w:val="000569F6"/>
    <w:rsid w:val="000A3585"/>
    <w:rsid w:val="00144F88"/>
    <w:rsid w:val="00213D4D"/>
    <w:rsid w:val="00291D56"/>
    <w:rsid w:val="003F610F"/>
    <w:rsid w:val="003F714F"/>
    <w:rsid w:val="004926FF"/>
    <w:rsid w:val="004971B8"/>
    <w:rsid w:val="004A3699"/>
    <w:rsid w:val="004A6746"/>
    <w:rsid w:val="005566D9"/>
    <w:rsid w:val="005A53B0"/>
    <w:rsid w:val="005C31AC"/>
    <w:rsid w:val="007969B1"/>
    <w:rsid w:val="007F439B"/>
    <w:rsid w:val="007F7EE1"/>
    <w:rsid w:val="00816836"/>
    <w:rsid w:val="00877345"/>
    <w:rsid w:val="008F0754"/>
    <w:rsid w:val="009573F1"/>
    <w:rsid w:val="00B4506E"/>
    <w:rsid w:val="00B8289C"/>
    <w:rsid w:val="00C35CEA"/>
    <w:rsid w:val="00CF2B0F"/>
    <w:rsid w:val="00D018C1"/>
    <w:rsid w:val="00D57499"/>
    <w:rsid w:val="00EC0B31"/>
    <w:rsid w:val="00E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2FC"/>
  <w15:chartTrackingRefBased/>
  <w15:docId w15:val="{074E2190-E848-415E-A103-DF848A88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William Bradford</cp:lastModifiedBy>
  <cp:revision>11</cp:revision>
  <dcterms:created xsi:type="dcterms:W3CDTF">2019-05-11T14:39:00Z</dcterms:created>
  <dcterms:modified xsi:type="dcterms:W3CDTF">2019-05-12T19:41:00Z</dcterms:modified>
</cp:coreProperties>
</file>